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1F" w:rsidRPr="006E441F" w:rsidRDefault="006E441F" w:rsidP="006E4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1F">
        <w:rPr>
          <w:rFonts w:ascii="Times New Roman" w:hAnsi="Times New Roman" w:cs="Times New Roman"/>
          <w:b/>
          <w:sz w:val="24"/>
          <w:szCs w:val="24"/>
        </w:rPr>
        <w:t>Свердловская область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E441F">
        <w:rPr>
          <w:rFonts w:ascii="Times New Roman" w:hAnsi="Times New Roman" w:cs="Times New Roman"/>
          <w:b/>
          <w:sz w:val="24"/>
          <w:szCs w:val="24"/>
        </w:rPr>
        <w:t>Каменск-Уральский городской округ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E441F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E441F">
        <w:rPr>
          <w:rFonts w:ascii="Times New Roman" w:hAnsi="Times New Roman" w:cs="Times New Roman"/>
          <w:b/>
          <w:i/>
          <w:sz w:val="24"/>
          <w:szCs w:val="24"/>
        </w:rPr>
        <w:t>«Средняя общеобразовательная школа № 15»</w:t>
      </w:r>
    </w:p>
    <w:p w:rsidR="006E441F" w:rsidRDefault="006E441F" w:rsidP="006E441F">
      <w:pPr>
        <w:pStyle w:val="Default"/>
        <w:rPr>
          <w:b/>
          <w:sz w:val="28"/>
          <w:szCs w:val="28"/>
        </w:rPr>
      </w:pPr>
    </w:p>
    <w:p w:rsidR="006E441F" w:rsidRPr="006E441F" w:rsidRDefault="006E441F" w:rsidP="006E441F">
      <w:pPr>
        <w:pStyle w:val="Default"/>
        <w:ind w:firstLine="708"/>
        <w:jc w:val="center"/>
        <w:rPr>
          <w:b/>
          <w:sz w:val="28"/>
          <w:szCs w:val="28"/>
        </w:rPr>
      </w:pPr>
      <w:r w:rsidRPr="006E441F">
        <w:rPr>
          <w:b/>
          <w:sz w:val="28"/>
          <w:szCs w:val="28"/>
        </w:rPr>
        <w:t>Анализ ВПР</w:t>
      </w:r>
      <w:r>
        <w:rPr>
          <w:b/>
          <w:sz w:val="28"/>
          <w:szCs w:val="28"/>
        </w:rPr>
        <w:t xml:space="preserve"> </w:t>
      </w:r>
      <w:r w:rsidRPr="006E441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E441F">
        <w:rPr>
          <w:b/>
          <w:sz w:val="28"/>
          <w:szCs w:val="28"/>
        </w:rPr>
        <w:t>весна 2021</w:t>
      </w:r>
    </w:p>
    <w:p w:rsidR="006E441F" w:rsidRDefault="006E441F" w:rsidP="00F85597">
      <w:pPr>
        <w:pStyle w:val="Default"/>
        <w:ind w:firstLine="708"/>
      </w:pPr>
    </w:p>
    <w:p w:rsidR="00F85597" w:rsidRPr="00C26577" w:rsidRDefault="00F85597" w:rsidP="00F85597">
      <w:pPr>
        <w:pStyle w:val="Default"/>
        <w:ind w:firstLine="708"/>
      </w:pPr>
      <w:r w:rsidRPr="00C26577">
        <w:t xml:space="preserve">Одним из ведущих приоритетов национальной образовательной политики является создание общероссийской системы оценки качества образования (ОСОКО), включающей независимые объективные формы оценки и контроля. Общероссийская система оценки качества образования создана с целью совершенствования системы управления качеством образования в России,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уровнях. </w:t>
      </w:r>
    </w:p>
    <w:p w:rsidR="00F85597" w:rsidRPr="00C26577" w:rsidRDefault="00F85597" w:rsidP="00F85597">
      <w:pPr>
        <w:pStyle w:val="Default"/>
      </w:pPr>
      <w:r w:rsidRPr="00C26577">
        <w:t xml:space="preserve">Единая система оценки качества образования является одной из самых актуальных для всей системы образования Российской Федерации. Общая черта системных изменений в системе образования, как на федеральном и региональном уровне, так и на муниципальном уровне - нацеленность на обеспечение качества образования, совершенствование системы оценки качества и его соответствие сегодняшним требованиям общества. </w:t>
      </w:r>
    </w:p>
    <w:p w:rsidR="00F85597" w:rsidRPr="00C26577" w:rsidRDefault="00F85597" w:rsidP="00F85597">
      <w:pPr>
        <w:pStyle w:val="Default"/>
        <w:ind w:firstLine="708"/>
      </w:pPr>
      <w:r w:rsidRPr="00C26577">
        <w:t xml:space="preserve">Под общероссийской системой оценки качества образования понимается совокупность организационных и функциональных структур, норм и правил, обеспечивающих основанную на единой концептуально-методологической базе оценку образовательных достижений обучающихся, эффективности деятельности образовательных учреждений и их систем, качества образовательных программ с учётом запросов основных потребителей образовательных услуг. </w:t>
      </w:r>
    </w:p>
    <w:p w:rsidR="00F85597" w:rsidRPr="00C26577" w:rsidRDefault="005355CC" w:rsidP="00F85597">
      <w:pPr>
        <w:pStyle w:val="Default"/>
      </w:pPr>
      <w:r>
        <w:t xml:space="preserve">            </w:t>
      </w:r>
      <w:r w:rsidR="00F85597" w:rsidRPr="00C26577">
        <w:t xml:space="preserve">В рамках ОСОКО значительная роль отводится совершенствованию системы оценки образовательных достижений обучающихся. </w:t>
      </w:r>
    </w:p>
    <w:p w:rsidR="00F85597" w:rsidRPr="00C26577" w:rsidRDefault="00F85597" w:rsidP="00F85597">
      <w:pPr>
        <w:pStyle w:val="Default"/>
        <w:ind w:firstLine="708"/>
      </w:pPr>
      <w:r w:rsidRPr="00C26577">
        <w:t xml:space="preserve">В настоящее время </w:t>
      </w:r>
      <w:r w:rsidRPr="006E441F">
        <w:rPr>
          <w:bCs/>
        </w:rPr>
        <w:t>Единая система оценки качества образования</w:t>
      </w:r>
      <w:r w:rsidRPr="00C26577">
        <w:rPr>
          <w:b/>
          <w:bCs/>
        </w:rPr>
        <w:t xml:space="preserve"> </w:t>
      </w:r>
      <w:r w:rsidRPr="00C26577">
        <w:t xml:space="preserve">(ЕСОКО) включает в себя единый государственный экзамен (далее - ЕГЭ), основной государственный экзамен (далее - ОГЭ), национальные исследования качества образования (далее - НИКО), всероссийские проверочные работы (далее - ВПР), международные исследования и исследования профессиональных компетенций педагогов. </w:t>
      </w:r>
    </w:p>
    <w:p w:rsidR="00184444" w:rsidRDefault="00F85597" w:rsidP="00F85597">
      <w:pPr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sz w:val="24"/>
          <w:szCs w:val="24"/>
        </w:rPr>
        <w:t xml:space="preserve">            Важнейшей частью Общероссийской системы оценки качества образования являются оценочные процедуры федерального уровня, в том числе и международные исследования (TIMSS, PIRLS, PISA). Система оценки качества школьного образования в России является многоуровневой, состоящей из нескольких процедур, как уже было отмечено выше. Первая важная процедура этой системы - единый государственный экзамен (ЕГЭ), вторая - государственная итоговая аттестация 9-х классов (ГИА-9). Промежуточные срезы знаний обучающихся проводятся по разным предметам и в разных классах при помощи национальных исследований оценки качества образования (НИКО) и всероссийских проверочных работ (ВПР)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41F" w:rsidRPr="00C26577" w:rsidRDefault="006E441F" w:rsidP="006E44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ВСЕРОССИЙСКИЕ ПРОВЕРОЧНЫЕ РАБОТЫ</w:t>
      </w:r>
    </w:p>
    <w:p w:rsidR="006E441F" w:rsidRPr="00C26577" w:rsidRDefault="006E441F" w:rsidP="006E441F">
      <w:pPr>
        <w:pStyle w:val="Default"/>
      </w:pPr>
      <w:r w:rsidRPr="00C26577">
        <w:t xml:space="preserve">            ВПР – это объективная оценочная процедура, которая позволила провести независимую оценку результатов обучения, выявить несоответствие между требованиями учителя и требованиями федеральных образовательных стандартов.</w:t>
      </w:r>
    </w:p>
    <w:p w:rsidR="006E441F" w:rsidRPr="00C26577" w:rsidRDefault="006E441F" w:rsidP="006E441F">
      <w:pPr>
        <w:pStyle w:val="Default"/>
        <w:ind w:firstLine="708"/>
      </w:pPr>
      <w:r w:rsidRPr="00C26577">
        <w:t xml:space="preserve">ВПР позволяют осуществлять мониторинг результатов введения Федеральных государственных образовательных стандартов, а также служат развитию единого образовательного пространства России. </w:t>
      </w:r>
    </w:p>
    <w:p w:rsidR="006E441F" w:rsidRPr="00C26577" w:rsidRDefault="006E441F" w:rsidP="006E441F">
      <w:pPr>
        <w:pStyle w:val="Default"/>
        <w:ind w:firstLine="708"/>
      </w:pPr>
      <w:r w:rsidRPr="00C26577">
        <w:t xml:space="preserve">Всероссийские проверочные работы прошли </w:t>
      </w:r>
      <w:r w:rsidR="005355CC">
        <w:t>с марта по май</w:t>
      </w:r>
      <w:r w:rsidRPr="00C26577">
        <w:t xml:space="preserve"> 20</w:t>
      </w:r>
      <w:r w:rsidR="005355CC">
        <w:t>21</w:t>
      </w:r>
      <w:r w:rsidRPr="00C26577">
        <w:t xml:space="preserve"> года на всей территории Российской Федерации.</w:t>
      </w:r>
    </w:p>
    <w:p w:rsidR="006E441F" w:rsidRPr="00C26577" w:rsidRDefault="006E441F" w:rsidP="006E441F">
      <w:pPr>
        <w:pStyle w:val="Default"/>
        <w:ind w:firstLine="708"/>
      </w:pPr>
      <w:proofErr w:type="gramStart"/>
      <w:r w:rsidRPr="00C26577">
        <w:lastRenderedPageBreak/>
        <w:t>По итогам ВПР в 20</w:t>
      </w:r>
      <w:r w:rsidR="005355CC">
        <w:t xml:space="preserve">21 </w:t>
      </w:r>
      <w:r w:rsidRPr="00C26577">
        <w:t>году на сайте федерального института оценки качества образования (далее - ФИОКО) опубликован список школ Росс</w:t>
      </w:r>
      <w:r w:rsidR="005355CC">
        <w:t xml:space="preserve">ии с признаками необъективности, </w:t>
      </w:r>
      <w:r w:rsidRPr="00C26577">
        <w:t>в которы</w:t>
      </w:r>
      <w:r w:rsidR="005355CC">
        <w:t>й вошли три школы нашего города.</w:t>
      </w:r>
      <w:proofErr w:type="gramEnd"/>
      <w:r w:rsidR="005355CC">
        <w:t xml:space="preserve"> Средняя школа № 15 показала объективные результаты при написании ВПР.</w:t>
      </w:r>
    </w:p>
    <w:p w:rsidR="006E441F" w:rsidRPr="00C26577" w:rsidRDefault="006E441F" w:rsidP="006E441F">
      <w:pPr>
        <w:pStyle w:val="Default"/>
        <w:tabs>
          <w:tab w:val="left" w:pos="945"/>
        </w:tabs>
      </w:pPr>
      <w:r w:rsidRPr="00C26577">
        <w:tab/>
        <w:t>КРИТЕРИИ оценивания ВПР:</w:t>
      </w:r>
    </w:p>
    <w:p w:rsidR="006E441F" w:rsidRPr="00C26577" w:rsidRDefault="006E441F" w:rsidP="006E441F">
      <w:pPr>
        <w:pStyle w:val="Default"/>
        <w:tabs>
          <w:tab w:val="left" w:pos="945"/>
        </w:tabs>
      </w:pPr>
      <w:r w:rsidRPr="00C26577">
        <w:t xml:space="preserve">1.Соответствие оценок за четверть </w:t>
      </w:r>
      <w:r w:rsidR="00860AC6">
        <w:t xml:space="preserve">и год </w:t>
      </w:r>
      <w:r w:rsidRPr="00C26577">
        <w:t>оценкам, полученным за ВПР;</w:t>
      </w:r>
    </w:p>
    <w:p w:rsidR="006E441F" w:rsidRPr="00C26577" w:rsidRDefault="006E441F" w:rsidP="006E441F">
      <w:pPr>
        <w:pStyle w:val="Default"/>
        <w:tabs>
          <w:tab w:val="left" w:pos="945"/>
        </w:tabs>
      </w:pPr>
      <w:r w:rsidRPr="00C26577">
        <w:t>2.Соответствие оценок, полученным за ВПР оценкам, полученным за ВПР в прошлом учебном году.</w:t>
      </w:r>
    </w:p>
    <w:p w:rsidR="00CA2031" w:rsidRDefault="005355CC" w:rsidP="006E441F">
      <w:pPr>
        <w:pStyle w:val="Default"/>
        <w:tabs>
          <w:tab w:val="left" w:pos="945"/>
        </w:tabs>
      </w:pPr>
      <w:r>
        <w:tab/>
      </w:r>
      <w:proofErr w:type="gramStart"/>
      <w:r>
        <w:t xml:space="preserve">В соответствии с письмом Министерства просвещения РФ от 01.10.2021 </w:t>
      </w:r>
      <w:r w:rsidR="00CA2031">
        <w:t xml:space="preserve">№ СК-403/08 «О ведении журналов успеваемости и выставлении отметок», содержание и структура ВПР определяются на основе ФГОС начального, основного и среднего общего образования с учётом Примерной основной образовательной </w:t>
      </w:r>
      <w:r w:rsidR="00860AC6">
        <w:t>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  <w:proofErr w:type="gramEnd"/>
      <w:r w:rsidR="00CA2031">
        <w:t xml:space="preserve"> </w:t>
      </w:r>
      <w:r w:rsidR="00860AC6">
        <w:t>Данным письмом рекомендуется использовать ВПР как форму промежуточной аттестации в качестве итоговых контрольных работ. Так же рекомендуется школам при проведении промежуточной аттестации избегать дублирования оценочных процедур (контрольных работ) в классах по тем учебным предметам, по которым проводится ВПР.</w:t>
      </w:r>
    </w:p>
    <w:p w:rsidR="00CA2031" w:rsidRDefault="00CA2031" w:rsidP="006E441F">
      <w:pPr>
        <w:pStyle w:val="Default"/>
        <w:tabs>
          <w:tab w:val="left" w:pos="945"/>
        </w:tabs>
      </w:pPr>
    </w:p>
    <w:p w:rsidR="00CA2031" w:rsidRDefault="00CA2031" w:rsidP="006E441F">
      <w:pPr>
        <w:pStyle w:val="Default"/>
        <w:tabs>
          <w:tab w:val="left" w:pos="945"/>
        </w:tabs>
      </w:pPr>
    </w:p>
    <w:p w:rsidR="00CA2031" w:rsidRDefault="00860AC6" w:rsidP="00860AC6">
      <w:pPr>
        <w:pStyle w:val="Default"/>
        <w:tabs>
          <w:tab w:val="left" w:pos="945"/>
        </w:tabs>
        <w:jc w:val="center"/>
        <w:rPr>
          <w:b/>
          <w:u w:val="single"/>
        </w:rPr>
      </w:pPr>
      <w:r w:rsidRPr="00C26577">
        <w:rPr>
          <w:b/>
          <w:u w:val="single"/>
        </w:rPr>
        <w:t xml:space="preserve">Результаты ВПР – </w:t>
      </w:r>
      <w:r>
        <w:rPr>
          <w:b/>
          <w:u w:val="single"/>
        </w:rPr>
        <w:t>март-май</w:t>
      </w:r>
      <w:r w:rsidRPr="00C26577">
        <w:rPr>
          <w:b/>
          <w:u w:val="single"/>
        </w:rPr>
        <w:t xml:space="preserve"> 20</w:t>
      </w:r>
      <w:r>
        <w:rPr>
          <w:b/>
          <w:u w:val="single"/>
        </w:rPr>
        <w:t>21</w:t>
      </w:r>
    </w:p>
    <w:p w:rsidR="00D7344D" w:rsidRDefault="00D7344D" w:rsidP="00860AC6">
      <w:pPr>
        <w:pStyle w:val="Default"/>
        <w:tabs>
          <w:tab w:val="left" w:pos="945"/>
        </w:tabs>
        <w:jc w:val="center"/>
        <w:rPr>
          <w:b/>
          <w:u w:val="single"/>
        </w:rPr>
      </w:pPr>
    </w:p>
    <w:p w:rsidR="00D7344D" w:rsidRPr="00C26577" w:rsidRDefault="00D7344D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4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206"/>
        <w:gridCol w:w="2834"/>
        <w:gridCol w:w="2863"/>
        <w:gridCol w:w="2835"/>
        <w:gridCol w:w="2835"/>
      </w:tblGrid>
      <w:tr w:rsidR="00D7344D" w:rsidRPr="00C26577" w:rsidTr="00D7344D">
        <w:trPr>
          <w:trHeight w:val="734"/>
        </w:trPr>
        <w:tc>
          <w:tcPr>
            <w:tcW w:w="3206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</w:tcPr>
          <w:p w:rsidR="00D7344D" w:rsidRPr="00C26577" w:rsidRDefault="00D7344D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tbl>
            <w:tblPr>
              <w:tblW w:w="1402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2"/>
            </w:tblGrid>
            <w:tr w:rsidR="00D7344D" w:rsidRPr="00C26577" w:rsidTr="00D7344D">
              <w:trPr>
                <w:trHeight w:val="145"/>
              </w:trPr>
              <w:tc>
                <w:tcPr>
                  <w:tcW w:w="0" w:type="auto"/>
                </w:tcPr>
                <w:p w:rsidR="00D7344D" w:rsidRPr="00C26577" w:rsidRDefault="00D7344D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D7344D" w:rsidRPr="00C26577" w:rsidRDefault="00D7344D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D7344D" w:rsidRPr="00C26577" w:rsidRDefault="00D7344D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44D" w:rsidRPr="00C26577" w:rsidTr="00D7344D">
        <w:trPr>
          <w:trHeight w:val="359"/>
        </w:trPr>
        <w:tc>
          <w:tcPr>
            <w:tcW w:w="3206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3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D7344D" w:rsidRPr="00C26577" w:rsidRDefault="00D7344D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265" w:type="dxa"/>
        <w:tblLook w:val="04A0"/>
      </w:tblPr>
      <w:tblGrid>
        <w:gridCol w:w="1633"/>
        <w:gridCol w:w="2272"/>
        <w:gridCol w:w="2273"/>
        <w:gridCol w:w="2325"/>
      </w:tblGrid>
      <w:tr w:rsidR="00D7344D" w:rsidRPr="00C26577" w:rsidTr="00D7344D">
        <w:trPr>
          <w:trHeight w:val="335"/>
        </w:trPr>
        <w:tc>
          <w:tcPr>
            <w:tcW w:w="1633" w:type="dxa"/>
          </w:tcPr>
          <w:p w:rsidR="00D7344D" w:rsidRPr="00C26577" w:rsidRDefault="00D7344D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272" w:type="dxa"/>
          </w:tcPr>
          <w:p w:rsidR="00D7344D" w:rsidRPr="00C26577" w:rsidRDefault="00D7344D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273" w:type="dxa"/>
          </w:tcPr>
          <w:p w:rsidR="00D7344D" w:rsidRPr="00C26577" w:rsidRDefault="00D7344D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325" w:type="dxa"/>
            <w:shd w:val="clear" w:color="auto" w:fill="auto"/>
          </w:tcPr>
          <w:p w:rsidR="00D7344D" w:rsidRPr="00C26577" w:rsidRDefault="00D7344D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D7344D" w:rsidRPr="00C26577" w:rsidTr="00D7344D">
        <w:trPr>
          <w:trHeight w:val="319"/>
        </w:trPr>
        <w:tc>
          <w:tcPr>
            <w:tcW w:w="1633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3" w:type="dxa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:rsidR="00D7344D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344D" w:rsidRDefault="00D7344D" w:rsidP="00322D30">
      <w:pPr>
        <w:pStyle w:val="Default"/>
        <w:tabs>
          <w:tab w:val="left" w:pos="945"/>
        </w:tabs>
        <w:jc w:val="center"/>
      </w:pPr>
    </w:p>
    <w:p w:rsidR="00CA2031" w:rsidRDefault="00CA2031" w:rsidP="00322D30">
      <w:pPr>
        <w:pStyle w:val="Default"/>
        <w:tabs>
          <w:tab w:val="left" w:pos="945"/>
        </w:tabs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Русский язык 5 класс</w:t>
      </w:r>
    </w:p>
    <w:tbl>
      <w:tblPr>
        <w:tblStyle w:val="a5"/>
        <w:tblW w:w="0" w:type="auto"/>
        <w:tblLook w:val="04A0"/>
      </w:tblPr>
      <w:tblGrid>
        <w:gridCol w:w="3206"/>
        <w:gridCol w:w="2834"/>
        <w:gridCol w:w="2863"/>
        <w:gridCol w:w="2835"/>
        <w:gridCol w:w="2835"/>
      </w:tblGrid>
      <w:tr w:rsidR="00860AC6" w:rsidRPr="00C26577" w:rsidTr="00D7344D">
        <w:trPr>
          <w:trHeight w:val="734"/>
        </w:trPr>
        <w:tc>
          <w:tcPr>
            <w:tcW w:w="320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tbl>
            <w:tblPr>
              <w:tblW w:w="1402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2"/>
            </w:tblGrid>
            <w:tr w:rsidR="00860AC6" w:rsidRPr="00C26577" w:rsidTr="00D7344D">
              <w:trPr>
                <w:trHeight w:val="145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9"/>
        </w:trPr>
        <w:tc>
          <w:tcPr>
            <w:tcW w:w="320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860AC6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60AC6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265" w:type="dxa"/>
        <w:tblLook w:val="04A0"/>
      </w:tblPr>
      <w:tblGrid>
        <w:gridCol w:w="1633"/>
        <w:gridCol w:w="2272"/>
        <w:gridCol w:w="2273"/>
        <w:gridCol w:w="2325"/>
      </w:tblGrid>
      <w:tr w:rsidR="00860AC6" w:rsidRPr="00C26577" w:rsidTr="00D7344D">
        <w:trPr>
          <w:trHeight w:val="335"/>
        </w:trPr>
        <w:tc>
          <w:tcPr>
            <w:tcW w:w="1633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272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273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325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319"/>
        </w:trPr>
        <w:tc>
          <w:tcPr>
            <w:tcW w:w="1633" w:type="dxa"/>
          </w:tcPr>
          <w:p w:rsidR="00860AC6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2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</w:tcPr>
          <w:p w:rsidR="00860AC6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860AC6" w:rsidRPr="00C26577" w:rsidRDefault="00D7344D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Русский язык 6 класс</w:t>
      </w:r>
    </w:p>
    <w:tbl>
      <w:tblPr>
        <w:tblStyle w:val="a5"/>
        <w:tblW w:w="0" w:type="auto"/>
        <w:tblLook w:val="04A0"/>
      </w:tblPr>
      <w:tblGrid>
        <w:gridCol w:w="3206"/>
        <w:gridCol w:w="2834"/>
        <w:gridCol w:w="2863"/>
        <w:gridCol w:w="2835"/>
        <w:gridCol w:w="2835"/>
      </w:tblGrid>
      <w:tr w:rsidR="00860AC6" w:rsidRPr="00C26577" w:rsidTr="00D7344D">
        <w:trPr>
          <w:trHeight w:val="654"/>
        </w:trPr>
        <w:tc>
          <w:tcPr>
            <w:tcW w:w="320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tbl>
            <w:tblPr>
              <w:tblW w:w="1402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2"/>
            </w:tblGrid>
            <w:tr w:rsidR="00860AC6" w:rsidRPr="00C26577" w:rsidTr="00D7344D">
              <w:trPr>
                <w:trHeight w:val="129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20"/>
        </w:trPr>
        <w:tc>
          <w:tcPr>
            <w:tcW w:w="320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4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34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95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60AC6" w:rsidRPr="00C26577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Русский язык 7 класс</w:t>
      </w:r>
    </w:p>
    <w:tbl>
      <w:tblPr>
        <w:tblStyle w:val="a5"/>
        <w:tblW w:w="0" w:type="auto"/>
        <w:tblLook w:val="04A0"/>
      </w:tblPr>
      <w:tblGrid>
        <w:gridCol w:w="3196"/>
        <w:gridCol w:w="2825"/>
        <w:gridCol w:w="2854"/>
        <w:gridCol w:w="2826"/>
        <w:gridCol w:w="2826"/>
      </w:tblGrid>
      <w:tr w:rsidR="00860AC6" w:rsidRPr="00C26577" w:rsidTr="00D7344D">
        <w:trPr>
          <w:trHeight w:val="674"/>
        </w:trPr>
        <w:tc>
          <w:tcPr>
            <w:tcW w:w="319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25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tbl>
            <w:tblPr>
              <w:tblW w:w="1397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"/>
              <w:gridCol w:w="1008"/>
            </w:tblGrid>
            <w:tr w:rsidR="00860AC6" w:rsidRPr="00C26577" w:rsidTr="00D7344D">
              <w:trPr>
                <w:trHeight w:val="13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26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30"/>
        </w:trPr>
        <w:tc>
          <w:tcPr>
            <w:tcW w:w="319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5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5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6AEE" w:rsidRPr="00C26577" w:rsidRDefault="00026AEE" w:rsidP="00322D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Русский язык 8</w:t>
      </w:r>
      <w:bookmarkStart w:id="0" w:name="_GoBack"/>
      <w:bookmarkEnd w:id="0"/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96"/>
        <w:gridCol w:w="2825"/>
        <w:gridCol w:w="2854"/>
        <w:gridCol w:w="2826"/>
        <w:gridCol w:w="2826"/>
      </w:tblGrid>
      <w:tr w:rsidR="00026AEE" w:rsidRPr="00C26577" w:rsidTr="007E5D5F">
        <w:trPr>
          <w:trHeight w:val="674"/>
        </w:trPr>
        <w:tc>
          <w:tcPr>
            <w:tcW w:w="3196" w:type="dxa"/>
          </w:tcPr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25" w:type="dxa"/>
          </w:tcPr>
          <w:p w:rsidR="00026AEE" w:rsidRPr="00C26577" w:rsidRDefault="00026AEE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tbl>
            <w:tblPr>
              <w:tblW w:w="1397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"/>
              <w:gridCol w:w="1008"/>
            </w:tblGrid>
            <w:tr w:rsidR="00026AEE" w:rsidRPr="00C26577" w:rsidTr="007E5D5F">
              <w:trPr>
                <w:trHeight w:val="133"/>
              </w:trPr>
              <w:tc>
                <w:tcPr>
                  <w:tcW w:w="0" w:type="auto"/>
                </w:tcPr>
                <w:p w:rsidR="00026AEE" w:rsidRPr="00C26577" w:rsidRDefault="00026AEE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026AEE" w:rsidRPr="00C26577" w:rsidRDefault="00026AEE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26" w:type="dxa"/>
          </w:tcPr>
          <w:p w:rsidR="00026AEE" w:rsidRPr="00C26577" w:rsidRDefault="00026AEE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AEE" w:rsidRPr="00C26577" w:rsidTr="007E5D5F">
        <w:trPr>
          <w:trHeight w:val="330"/>
        </w:trPr>
        <w:tc>
          <w:tcPr>
            <w:tcW w:w="3196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5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4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AEE"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6AEE" w:rsidRPr="00C26577" w:rsidRDefault="00026AEE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50" w:type="dxa"/>
        <w:tblLook w:val="04A0"/>
      </w:tblPr>
      <w:tblGrid>
        <w:gridCol w:w="2095"/>
        <w:gridCol w:w="2095"/>
        <w:gridCol w:w="2096"/>
        <w:gridCol w:w="2096"/>
      </w:tblGrid>
      <w:tr w:rsidR="00026AEE" w:rsidRPr="00C26577" w:rsidTr="007E5D5F">
        <w:trPr>
          <w:trHeight w:val="300"/>
        </w:trPr>
        <w:tc>
          <w:tcPr>
            <w:tcW w:w="2095" w:type="dxa"/>
          </w:tcPr>
          <w:p w:rsidR="00026AEE" w:rsidRPr="00C26577" w:rsidRDefault="00026AEE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026AEE" w:rsidRPr="00C26577" w:rsidRDefault="00026AEE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026AEE" w:rsidRPr="00C26577" w:rsidRDefault="00026AEE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026AEE" w:rsidRPr="00C26577" w:rsidRDefault="00026AEE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026AEE" w:rsidRPr="00C26577" w:rsidTr="007E5D5F">
        <w:trPr>
          <w:trHeight w:val="286"/>
        </w:trPr>
        <w:tc>
          <w:tcPr>
            <w:tcW w:w="2095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5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026AEE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026AEE" w:rsidRPr="00C26577" w:rsidRDefault="00026AEE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6AEE" w:rsidRPr="00C26577" w:rsidRDefault="00026AEE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  <w:r w:rsidR="007E5D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66"/>
        <w:gridCol w:w="2798"/>
        <w:gridCol w:w="2828"/>
        <w:gridCol w:w="2800"/>
        <w:gridCol w:w="2800"/>
      </w:tblGrid>
      <w:tr w:rsidR="00860AC6" w:rsidRPr="00C26577" w:rsidTr="00D7344D">
        <w:trPr>
          <w:trHeight w:val="724"/>
        </w:trPr>
        <w:tc>
          <w:tcPr>
            <w:tcW w:w="316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8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tbl>
            <w:tblPr>
              <w:tblW w:w="1385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5"/>
              <w:gridCol w:w="1000"/>
            </w:tblGrid>
            <w:tr w:rsidR="00860AC6" w:rsidRPr="00C26577" w:rsidTr="00D7344D">
              <w:trPr>
                <w:trHeight w:val="14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00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4"/>
        </w:trPr>
        <w:tc>
          <w:tcPr>
            <w:tcW w:w="3166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8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0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9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5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6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D5F" w:rsidRPr="00C26577" w:rsidRDefault="007E5D5F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Математика 5 класс</w:t>
      </w:r>
    </w:p>
    <w:tbl>
      <w:tblPr>
        <w:tblStyle w:val="a5"/>
        <w:tblW w:w="0" w:type="auto"/>
        <w:tblLook w:val="04A0"/>
      </w:tblPr>
      <w:tblGrid>
        <w:gridCol w:w="3166"/>
        <w:gridCol w:w="2798"/>
        <w:gridCol w:w="2828"/>
        <w:gridCol w:w="2800"/>
        <w:gridCol w:w="2800"/>
      </w:tblGrid>
      <w:tr w:rsidR="007E5D5F" w:rsidRPr="00C26577" w:rsidTr="007E5D5F">
        <w:trPr>
          <w:trHeight w:val="724"/>
        </w:trPr>
        <w:tc>
          <w:tcPr>
            <w:tcW w:w="3166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8" w:type="dxa"/>
          </w:tcPr>
          <w:p w:rsidR="007E5D5F" w:rsidRPr="00C26577" w:rsidRDefault="007E5D5F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tbl>
            <w:tblPr>
              <w:tblW w:w="1385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5"/>
              <w:gridCol w:w="1000"/>
            </w:tblGrid>
            <w:tr w:rsidR="007E5D5F" w:rsidRPr="00C26577" w:rsidTr="007E5D5F">
              <w:trPr>
                <w:trHeight w:val="143"/>
              </w:trPr>
              <w:tc>
                <w:tcPr>
                  <w:tcW w:w="0" w:type="auto"/>
                </w:tcPr>
                <w:p w:rsidR="007E5D5F" w:rsidRPr="00C26577" w:rsidRDefault="007E5D5F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E5D5F" w:rsidRPr="00C26577" w:rsidRDefault="007E5D5F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00" w:type="dxa"/>
          </w:tcPr>
          <w:p w:rsidR="007E5D5F" w:rsidRPr="00C26577" w:rsidRDefault="007E5D5F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D5F" w:rsidRPr="00C26577" w:rsidTr="007E5D5F">
        <w:trPr>
          <w:trHeight w:val="354"/>
        </w:trPr>
        <w:tc>
          <w:tcPr>
            <w:tcW w:w="3166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98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0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0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E5D5F" w:rsidRPr="00C26577" w:rsidRDefault="007E5D5F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95" w:type="dxa"/>
        <w:tblLook w:val="04A0"/>
      </w:tblPr>
      <w:tblGrid>
        <w:gridCol w:w="2095"/>
        <w:gridCol w:w="2095"/>
        <w:gridCol w:w="2096"/>
        <w:gridCol w:w="2096"/>
      </w:tblGrid>
      <w:tr w:rsidR="007E5D5F" w:rsidRPr="00C26577" w:rsidTr="00322D30">
        <w:trPr>
          <w:trHeight w:val="300"/>
        </w:trPr>
        <w:tc>
          <w:tcPr>
            <w:tcW w:w="2095" w:type="dxa"/>
          </w:tcPr>
          <w:p w:rsidR="007E5D5F" w:rsidRPr="00C26577" w:rsidRDefault="007E5D5F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7E5D5F" w:rsidRPr="00C26577" w:rsidRDefault="007E5D5F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7E5D5F" w:rsidRPr="00C26577" w:rsidRDefault="007E5D5F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7E5D5F" w:rsidRPr="00C26577" w:rsidRDefault="007E5D5F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7E5D5F" w:rsidRPr="00C26577" w:rsidTr="00322D30">
        <w:trPr>
          <w:trHeight w:val="286"/>
        </w:trPr>
        <w:tc>
          <w:tcPr>
            <w:tcW w:w="2095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5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6" w:type="dxa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7E5D5F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5D5F" w:rsidRDefault="007E5D5F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Математика 6 класса</w:t>
      </w:r>
    </w:p>
    <w:tbl>
      <w:tblPr>
        <w:tblStyle w:val="a5"/>
        <w:tblW w:w="0" w:type="auto"/>
        <w:tblLook w:val="04A0"/>
      </w:tblPr>
      <w:tblGrid>
        <w:gridCol w:w="3179"/>
        <w:gridCol w:w="2810"/>
        <w:gridCol w:w="2840"/>
        <w:gridCol w:w="2812"/>
        <w:gridCol w:w="2812"/>
      </w:tblGrid>
      <w:tr w:rsidR="00860AC6" w:rsidRPr="00C26577" w:rsidTr="00D7344D">
        <w:trPr>
          <w:trHeight w:val="654"/>
        </w:trPr>
        <w:tc>
          <w:tcPr>
            <w:tcW w:w="3179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0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tbl>
            <w:tblPr>
              <w:tblW w:w="1390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"/>
              <w:gridCol w:w="1003"/>
            </w:tblGrid>
            <w:tr w:rsidR="00860AC6" w:rsidRPr="00C26577" w:rsidTr="00D7344D">
              <w:trPr>
                <w:trHeight w:val="129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2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20"/>
        </w:trPr>
        <w:tc>
          <w:tcPr>
            <w:tcW w:w="3179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2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61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7E5D5F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5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Математика 7 класс</w:t>
      </w:r>
    </w:p>
    <w:tbl>
      <w:tblPr>
        <w:tblStyle w:val="a5"/>
        <w:tblW w:w="0" w:type="auto"/>
        <w:tblLook w:val="04A0"/>
      </w:tblPr>
      <w:tblGrid>
        <w:gridCol w:w="3183"/>
        <w:gridCol w:w="2813"/>
        <w:gridCol w:w="2843"/>
        <w:gridCol w:w="2815"/>
        <w:gridCol w:w="2815"/>
      </w:tblGrid>
      <w:tr w:rsidR="00860AC6" w:rsidRPr="00C26577" w:rsidTr="00D7344D">
        <w:trPr>
          <w:trHeight w:val="655"/>
        </w:trPr>
        <w:tc>
          <w:tcPr>
            <w:tcW w:w="318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3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tbl>
            <w:tblPr>
              <w:tblW w:w="1392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"/>
              <w:gridCol w:w="1005"/>
            </w:tblGrid>
            <w:tr w:rsidR="00860AC6" w:rsidRPr="00C26577" w:rsidTr="00D7344D">
              <w:trPr>
                <w:trHeight w:val="129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5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20"/>
        </w:trPr>
        <w:tc>
          <w:tcPr>
            <w:tcW w:w="3183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3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5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5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62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5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6" w:type="dxa"/>
          </w:tcPr>
          <w:p w:rsidR="00860AC6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5074" w:rsidRPr="00C26577" w:rsidRDefault="00075074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83"/>
        <w:gridCol w:w="2813"/>
        <w:gridCol w:w="2843"/>
        <w:gridCol w:w="2815"/>
        <w:gridCol w:w="2815"/>
      </w:tblGrid>
      <w:tr w:rsidR="00075074" w:rsidRPr="00C26577" w:rsidTr="00C73041">
        <w:trPr>
          <w:trHeight w:val="655"/>
        </w:trPr>
        <w:tc>
          <w:tcPr>
            <w:tcW w:w="3183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3" w:type="dxa"/>
          </w:tcPr>
          <w:p w:rsidR="00075074" w:rsidRPr="00C26577" w:rsidRDefault="00075074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tbl>
            <w:tblPr>
              <w:tblW w:w="1392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7"/>
              <w:gridCol w:w="1005"/>
            </w:tblGrid>
            <w:tr w:rsidR="00075074" w:rsidRPr="00C26577" w:rsidTr="00C73041">
              <w:trPr>
                <w:trHeight w:val="129"/>
              </w:trPr>
              <w:tc>
                <w:tcPr>
                  <w:tcW w:w="0" w:type="auto"/>
                </w:tcPr>
                <w:p w:rsidR="00075074" w:rsidRPr="00C26577" w:rsidRDefault="00075074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075074" w:rsidRPr="00C26577" w:rsidRDefault="00075074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5" w:type="dxa"/>
          </w:tcPr>
          <w:p w:rsidR="00075074" w:rsidRPr="00C26577" w:rsidRDefault="00075074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074" w:rsidRPr="00C26577" w:rsidTr="00C73041">
        <w:trPr>
          <w:trHeight w:val="320"/>
        </w:trPr>
        <w:tc>
          <w:tcPr>
            <w:tcW w:w="3183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3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5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75074" w:rsidRPr="00C26577" w:rsidRDefault="00075074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625" w:type="dxa"/>
        <w:tblLook w:val="04A0"/>
      </w:tblPr>
      <w:tblGrid>
        <w:gridCol w:w="2095"/>
        <w:gridCol w:w="2095"/>
        <w:gridCol w:w="2096"/>
        <w:gridCol w:w="2096"/>
      </w:tblGrid>
      <w:tr w:rsidR="00075074" w:rsidRPr="00C26577" w:rsidTr="00322D30">
        <w:trPr>
          <w:trHeight w:val="300"/>
        </w:trPr>
        <w:tc>
          <w:tcPr>
            <w:tcW w:w="2095" w:type="dxa"/>
          </w:tcPr>
          <w:p w:rsidR="00075074" w:rsidRPr="00C26577" w:rsidRDefault="00075074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075074" w:rsidRPr="00C26577" w:rsidRDefault="00075074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075074" w:rsidRPr="00C26577" w:rsidRDefault="00075074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075074" w:rsidRPr="00C26577" w:rsidRDefault="00075074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075074" w:rsidRPr="00C26577" w:rsidTr="00322D30">
        <w:trPr>
          <w:trHeight w:val="286"/>
        </w:trPr>
        <w:tc>
          <w:tcPr>
            <w:tcW w:w="2095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5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6" w:type="dxa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075074" w:rsidRPr="00C26577" w:rsidRDefault="00075074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5074" w:rsidRPr="00C26577" w:rsidRDefault="00075074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История 5 класс</w:t>
      </w:r>
    </w:p>
    <w:tbl>
      <w:tblPr>
        <w:tblStyle w:val="a5"/>
        <w:tblW w:w="0" w:type="auto"/>
        <w:tblLook w:val="04A0"/>
      </w:tblPr>
      <w:tblGrid>
        <w:gridCol w:w="3170"/>
        <w:gridCol w:w="2801"/>
        <w:gridCol w:w="2831"/>
        <w:gridCol w:w="2803"/>
        <w:gridCol w:w="2803"/>
      </w:tblGrid>
      <w:tr w:rsidR="00860AC6" w:rsidRPr="00C26577" w:rsidTr="00D7344D">
        <w:trPr>
          <w:trHeight w:val="704"/>
        </w:trPr>
        <w:tc>
          <w:tcPr>
            <w:tcW w:w="317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01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tbl>
            <w:tblPr>
              <w:tblW w:w="1386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6"/>
              <w:gridCol w:w="1000"/>
            </w:tblGrid>
            <w:tr w:rsidR="00860AC6" w:rsidRPr="00C26577" w:rsidTr="00D7344D">
              <w:trPr>
                <w:trHeight w:val="139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03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44"/>
        </w:trPr>
        <w:tc>
          <w:tcPr>
            <w:tcW w:w="3170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801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71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96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История 6 класс</w:t>
      </w:r>
    </w:p>
    <w:tbl>
      <w:tblPr>
        <w:tblStyle w:val="a5"/>
        <w:tblW w:w="0" w:type="auto"/>
        <w:tblLook w:val="04A0"/>
      </w:tblPr>
      <w:tblGrid>
        <w:gridCol w:w="3163"/>
        <w:gridCol w:w="2796"/>
        <w:gridCol w:w="2825"/>
        <w:gridCol w:w="2797"/>
        <w:gridCol w:w="2797"/>
      </w:tblGrid>
      <w:tr w:rsidR="00860AC6" w:rsidRPr="00C26577" w:rsidTr="00D7344D">
        <w:trPr>
          <w:trHeight w:val="654"/>
        </w:trPr>
        <w:tc>
          <w:tcPr>
            <w:tcW w:w="316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tbl>
            <w:tblPr>
              <w:tblW w:w="1383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5"/>
              <w:gridCol w:w="998"/>
            </w:tblGrid>
            <w:tr w:rsidR="00860AC6" w:rsidRPr="00C26577" w:rsidTr="00D7344D">
              <w:trPr>
                <w:trHeight w:val="129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97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20"/>
        </w:trPr>
        <w:tc>
          <w:tcPr>
            <w:tcW w:w="3163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96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2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7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7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64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6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30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История 7 класс</w:t>
      </w:r>
    </w:p>
    <w:tbl>
      <w:tblPr>
        <w:tblStyle w:val="a5"/>
        <w:tblW w:w="0" w:type="auto"/>
        <w:tblLook w:val="04A0"/>
      </w:tblPr>
      <w:tblGrid>
        <w:gridCol w:w="3186"/>
        <w:gridCol w:w="2816"/>
        <w:gridCol w:w="2845"/>
        <w:gridCol w:w="2817"/>
        <w:gridCol w:w="2817"/>
      </w:tblGrid>
      <w:tr w:rsidR="00860AC6" w:rsidRPr="00C26577" w:rsidTr="00D7344D">
        <w:trPr>
          <w:trHeight w:val="714"/>
        </w:trPr>
        <w:tc>
          <w:tcPr>
            <w:tcW w:w="318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tbl>
            <w:tblPr>
              <w:tblW w:w="1393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8"/>
              <w:gridCol w:w="1005"/>
            </w:tblGrid>
            <w:tr w:rsidR="00860AC6" w:rsidRPr="00C26577" w:rsidTr="00D7344D">
              <w:trPr>
                <w:trHeight w:val="141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7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49"/>
        </w:trPr>
        <w:tc>
          <w:tcPr>
            <w:tcW w:w="3186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816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17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9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95" w:type="dxa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60AC6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41" w:rsidRPr="00C26577" w:rsidRDefault="00C73041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8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86"/>
        <w:gridCol w:w="2816"/>
        <w:gridCol w:w="2845"/>
        <w:gridCol w:w="2817"/>
        <w:gridCol w:w="2817"/>
      </w:tblGrid>
      <w:tr w:rsidR="00C73041" w:rsidRPr="00C26577" w:rsidTr="00C73041">
        <w:trPr>
          <w:trHeight w:val="714"/>
        </w:trPr>
        <w:tc>
          <w:tcPr>
            <w:tcW w:w="318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dxa"/>
          </w:tcPr>
          <w:p w:rsidR="00C73041" w:rsidRPr="00C26577" w:rsidRDefault="00C73041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tbl>
            <w:tblPr>
              <w:tblW w:w="1393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8"/>
              <w:gridCol w:w="1005"/>
            </w:tblGrid>
            <w:tr w:rsidR="00C73041" w:rsidRPr="00C26577" w:rsidTr="00C73041">
              <w:trPr>
                <w:trHeight w:val="141"/>
              </w:trPr>
              <w:tc>
                <w:tcPr>
                  <w:tcW w:w="0" w:type="auto"/>
                </w:tcPr>
                <w:p w:rsidR="00C73041" w:rsidRPr="00C26577" w:rsidRDefault="00C73041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73041" w:rsidRPr="00C26577" w:rsidRDefault="00C73041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041" w:rsidRPr="00C26577" w:rsidTr="00C73041">
        <w:trPr>
          <w:trHeight w:val="349"/>
        </w:trPr>
        <w:tc>
          <w:tcPr>
            <w:tcW w:w="318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73041" w:rsidRPr="00C26577" w:rsidRDefault="00C73041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95" w:type="dxa"/>
        <w:tblLook w:val="04A0"/>
      </w:tblPr>
      <w:tblGrid>
        <w:gridCol w:w="2095"/>
        <w:gridCol w:w="2095"/>
        <w:gridCol w:w="2096"/>
        <w:gridCol w:w="2096"/>
      </w:tblGrid>
      <w:tr w:rsidR="00C73041" w:rsidRPr="00C26577" w:rsidTr="00C73041">
        <w:trPr>
          <w:trHeight w:val="300"/>
        </w:trPr>
        <w:tc>
          <w:tcPr>
            <w:tcW w:w="2095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C73041" w:rsidRPr="00C26577" w:rsidTr="00C73041">
        <w:trPr>
          <w:trHeight w:val="286"/>
        </w:trPr>
        <w:tc>
          <w:tcPr>
            <w:tcW w:w="2095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95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73041" w:rsidRDefault="00C73041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41" w:rsidRPr="00C26577" w:rsidRDefault="00C73041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11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86"/>
        <w:gridCol w:w="2816"/>
        <w:gridCol w:w="2845"/>
        <w:gridCol w:w="2817"/>
        <w:gridCol w:w="2817"/>
      </w:tblGrid>
      <w:tr w:rsidR="00C73041" w:rsidRPr="00C26577" w:rsidTr="00C73041">
        <w:trPr>
          <w:trHeight w:val="714"/>
        </w:trPr>
        <w:tc>
          <w:tcPr>
            <w:tcW w:w="318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16" w:type="dxa"/>
          </w:tcPr>
          <w:p w:rsidR="00C73041" w:rsidRPr="00C26577" w:rsidRDefault="00C73041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tbl>
            <w:tblPr>
              <w:tblW w:w="1393" w:type="dxa"/>
              <w:tblInd w:w="6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8"/>
              <w:gridCol w:w="1005"/>
            </w:tblGrid>
            <w:tr w:rsidR="00C73041" w:rsidRPr="00C26577" w:rsidTr="00C73041">
              <w:trPr>
                <w:trHeight w:val="141"/>
              </w:trPr>
              <w:tc>
                <w:tcPr>
                  <w:tcW w:w="0" w:type="auto"/>
                </w:tcPr>
                <w:p w:rsidR="00C73041" w:rsidRPr="00C26577" w:rsidRDefault="00C73041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73041" w:rsidRPr="00C26577" w:rsidRDefault="00C73041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041" w:rsidRPr="00C26577" w:rsidTr="00C73041">
        <w:trPr>
          <w:trHeight w:val="349"/>
        </w:trPr>
        <w:tc>
          <w:tcPr>
            <w:tcW w:w="318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16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7" w:type="dxa"/>
          </w:tcPr>
          <w:p w:rsidR="00C73041" w:rsidRPr="00C26577" w:rsidRDefault="00C73041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73041" w:rsidRPr="00C26577" w:rsidRDefault="00C73041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95" w:type="dxa"/>
        <w:tblLook w:val="04A0"/>
      </w:tblPr>
      <w:tblGrid>
        <w:gridCol w:w="2095"/>
        <w:gridCol w:w="2095"/>
        <w:gridCol w:w="2096"/>
        <w:gridCol w:w="2096"/>
      </w:tblGrid>
      <w:tr w:rsidR="00C73041" w:rsidRPr="00C26577" w:rsidTr="00C73041">
        <w:trPr>
          <w:trHeight w:val="300"/>
        </w:trPr>
        <w:tc>
          <w:tcPr>
            <w:tcW w:w="2095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C73041" w:rsidRPr="00C26577" w:rsidRDefault="00C73041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C73041" w:rsidRPr="00C26577" w:rsidTr="00C73041">
        <w:trPr>
          <w:trHeight w:val="286"/>
        </w:trPr>
        <w:tc>
          <w:tcPr>
            <w:tcW w:w="2095" w:type="dxa"/>
          </w:tcPr>
          <w:p w:rsidR="00C73041" w:rsidRPr="00C26577" w:rsidRDefault="00FE536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95" w:type="dxa"/>
          </w:tcPr>
          <w:p w:rsidR="00C73041" w:rsidRPr="00C26577" w:rsidRDefault="00FE536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30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C73041" w:rsidRPr="00C26577" w:rsidRDefault="00FE536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6" w:type="dxa"/>
            <w:shd w:val="clear" w:color="auto" w:fill="auto"/>
          </w:tcPr>
          <w:p w:rsidR="00C73041" w:rsidRPr="00C26577" w:rsidRDefault="00FE536D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73041" w:rsidRPr="00C26577" w:rsidRDefault="00C73041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Биология 5 класс</w:t>
      </w:r>
    </w:p>
    <w:tbl>
      <w:tblPr>
        <w:tblStyle w:val="a5"/>
        <w:tblW w:w="0" w:type="auto"/>
        <w:tblLook w:val="04A0"/>
      </w:tblPr>
      <w:tblGrid>
        <w:gridCol w:w="3206"/>
        <w:gridCol w:w="2834"/>
        <w:gridCol w:w="2863"/>
        <w:gridCol w:w="2835"/>
        <w:gridCol w:w="2835"/>
      </w:tblGrid>
      <w:tr w:rsidR="00860AC6" w:rsidRPr="00C26577" w:rsidTr="00D7344D">
        <w:trPr>
          <w:trHeight w:val="625"/>
        </w:trPr>
        <w:tc>
          <w:tcPr>
            <w:tcW w:w="320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tbl>
            <w:tblPr>
              <w:tblW w:w="1402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2"/>
            </w:tblGrid>
            <w:tr w:rsidR="00860AC6" w:rsidRPr="00C26577" w:rsidTr="00D7344D">
              <w:trPr>
                <w:trHeight w:val="12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05"/>
        </w:trPr>
        <w:tc>
          <w:tcPr>
            <w:tcW w:w="3206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4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8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6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60AC6" w:rsidRPr="00C26577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Биология 6 класс</w:t>
      </w:r>
    </w:p>
    <w:tbl>
      <w:tblPr>
        <w:tblStyle w:val="a5"/>
        <w:tblW w:w="0" w:type="auto"/>
        <w:tblLook w:val="04A0"/>
      </w:tblPr>
      <w:tblGrid>
        <w:gridCol w:w="3236"/>
        <w:gridCol w:w="2860"/>
        <w:gridCol w:w="2890"/>
        <w:gridCol w:w="2861"/>
        <w:gridCol w:w="2861"/>
      </w:tblGrid>
      <w:tr w:rsidR="00860AC6" w:rsidRPr="00C26577" w:rsidTr="00D7344D">
        <w:trPr>
          <w:trHeight w:val="724"/>
        </w:trPr>
        <w:tc>
          <w:tcPr>
            <w:tcW w:w="323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60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tbl>
            <w:tblPr>
              <w:tblW w:w="1415" w:type="dxa"/>
              <w:tblInd w:w="7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4"/>
              <w:gridCol w:w="1021"/>
            </w:tblGrid>
            <w:tr w:rsidR="00860AC6" w:rsidRPr="00C26577" w:rsidTr="00D7344D">
              <w:trPr>
                <w:trHeight w:val="14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61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4"/>
        </w:trPr>
        <w:tc>
          <w:tcPr>
            <w:tcW w:w="3236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0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73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</w:tcPr>
          <w:p w:rsidR="00860AC6" w:rsidRPr="00C26577" w:rsidRDefault="004B1A21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AC6" w:rsidRPr="00C26577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Биология 7 класс</w:t>
      </w:r>
    </w:p>
    <w:tbl>
      <w:tblPr>
        <w:tblStyle w:val="a5"/>
        <w:tblW w:w="0" w:type="auto"/>
        <w:tblLook w:val="04A0"/>
      </w:tblPr>
      <w:tblGrid>
        <w:gridCol w:w="3209"/>
        <w:gridCol w:w="2836"/>
        <w:gridCol w:w="2866"/>
        <w:gridCol w:w="2838"/>
        <w:gridCol w:w="2838"/>
      </w:tblGrid>
      <w:tr w:rsidR="00860AC6" w:rsidRPr="00C26577" w:rsidTr="00D7344D">
        <w:trPr>
          <w:trHeight w:val="734"/>
        </w:trPr>
        <w:tc>
          <w:tcPr>
            <w:tcW w:w="3209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6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1403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3"/>
            </w:tblGrid>
            <w:tr w:rsidR="00860AC6" w:rsidRPr="00C26577" w:rsidTr="00D7344D">
              <w:trPr>
                <w:trHeight w:val="145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8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9"/>
        </w:trPr>
        <w:tc>
          <w:tcPr>
            <w:tcW w:w="3209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6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6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8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8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14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5" w:type="dxa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1199" w:rsidRPr="00C26577" w:rsidRDefault="00C31199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209"/>
        <w:gridCol w:w="2836"/>
        <w:gridCol w:w="2866"/>
        <w:gridCol w:w="2838"/>
        <w:gridCol w:w="2838"/>
      </w:tblGrid>
      <w:tr w:rsidR="00C31199" w:rsidRPr="00C26577" w:rsidTr="00C93099">
        <w:trPr>
          <w:trHeight w:val="734"/>
        </w:trPr>
        <w:tc>
          <w:tcPr>
            <w:tcW w:w="3209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6" w:type="dxa"/>
          </w:tcPr>
          <w:p w:rsidR="00C31199" w:rsidRPr="00C26577" w:rsidRDefault="00C31199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1403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0"/>
              <w:gridCol w:w="1013"/>
            </w:tblGrid>
            <w:tr w:rsidR="00C31199" w:rsidRPr="00C26577" w:rsidTr="00C93099">
              <w:trPr>
                <w:trHeight w:val="145"/>
              </w:trPr>
              <w:tc>
                <w:tcPr>
                  <w:tcW w:w="0" w:type="auto"/>
                </w:tcPr>
                <w:p w:rsidR="00C31199" w:rsidRPr="00C26577" w:rsidRDefault="00C31199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31199" w:rsidRPr="00C26577" w:rsidRDefault="00C31199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8" w:type="dxa"/>
          </w:tcPr>
          <w:p w:rsidR="00C31199" w:rsidRPr="00C26577" w:rsidRDefault="00C31199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199" w:rsidRPr="00C26577" w:rsidTr="00C93099">
        <w:trPr>
          <w:trHeight w:val="359"/>
        </w:trPr>
        <w:tc>
          <w:tcPr>
            <w:tcW w:w="3209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6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8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8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1199" w:rsidRPr="00C26577" w:rsidRDefault="00C31199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14" w:type="dxa"/>
        <w:tblLook w:val="04A0"/>
      </w:tblPr>
      <w:tblGrid>
        <w:gridCol w:w="2095"/>
        <w:gridCol w:w="2095"/>
        <w:gridCol w:w="2096"/>
        <w:gridCol w:w="2096"/>
      </w:tblGrid>
      <w:tr w:rsidR="00C31199" w:rsidRPr="00C26577" w:rsidTr="00322D30">
        <w:trPr>
          <w:trHeight w:val="300"/>
        </w:trPr>
        <w:tc>
          <w:tcPr>
            <w:tcW w:w="2095" w:type="dxa"/>
          </w:tcPr>
          <w:p w:rsidR="00C31199" w:rsidRPr="00C26577" w:rsidRDefault="00C311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C31199" w:rsidRPr="00C26577" w:rsidRDefault="00C311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C31199" w:rsidRPr="00C26577" w:rsidRDefault="00C311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C31199" w:rsidRPr="00C26577" w:rsidRDefault="00C311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C31199" w:rsidRPr="00C26577" w:rsidTr="00322D30">
        <w:trPr>
          <w:trHeight w:val="286"/>
        </w:trPr>
        <w:tc>
          <w:tcPr>
            <w:tcW w:w="2095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5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C31199" w:rsidRPr="00C26577" w:rsidRDefault="00C311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31199" w:rsidRDefault="00C31199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Обществознание 6 класс</w:t>
      </w:r>
    </w:p>
    <w:tbl>
      <w:tblPr>
        <w:tblStyle w:val="a5"/>
        <w:tblW w:w="0" w:type="auto"/>
        <w:tblLook w:val="04A0"/>
      </w:tblPr>
      <w:tblGrid>
        <w:gridCol w:w="3193"/>
        <w:gridCol w:w="2822"/>
        <w:gridCol w:w="2851"/>
        <w:gridCol w:w="2823"/>
        <w:gridCol w:w="2823"/>
      </w:tblGrid>
      <w:tr w:rsidR="00860AC6" w:rsidRPr="00C26577" w:rsidTr="00D7344D">
        <w:trPr>
          <w:trHeight w:val="724"/>
        </w:trPr>
        <w:tc>
          <w:tcPr>
            <w:tcW w:w="319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22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tbl>
            <w:tblPr>
              <w:tblW w:w="1396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8"/>
              <w:gridCol w:w="1008"/>
            </w:tblGrid>
            <w:tr w:rsidR="00860AC6" w:rsidRPr="00C26577" w:rsidTr="00D7344D">
              <w:trPr>
                <w:trHeight w:val="14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23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4"/>
        </w:trPr>
        <w:tc>
          <w:tcPr>
            <w:tcW w:w="319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22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3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14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60AC6" w:rsidRPr="00C26577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Обществознание 7 класс</w:t>
      </w:r>
    </w:p>
    <w:tbl>
      <w:tblPr>
        <w:tblStyle w:val="a5"/>
        <w:tblW w:w="0" w:type="auto"/>
        <w:tblLook w:val="04A0"/>
      </w:tblPr>
      <w:tblGrid>
        <w:gridCol w:w="3216"/>
        <w:gridCol w:w="2842"/>
        <w:gridCol w:w="2872"/>
        <w:gridCol w:w="2844"/>
        <w:gridCol w:w="2844"/>
      </w:tblGrid>
      <w:tr w:rsidR="00860AC6" w:rsidRPr="00C26577" w:rsidTr="00D7344D">
        <w:trPr>
          <w:trHeight w:val="664"/>
        </w:trPr>
        <w:tc>
          <w:tcPr>
            <w:tcW w:w="321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2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1406" w:type="dxa"/>
              <w:tblInd w:w="6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1"/>
              <w:gridCol w:w="1015"/>
            </w:tblGrid>
            <w:tr w:rsidR="00860AC6" w:rsidRPr="00C26577" w:rsidTr="00D7344D">
              <w:trPr>
                <w:trHeight w:val="131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44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25"/>
        </w:trPr>
        <w:tc>
          <w:tcPr>
            <w:tcW w:w="3216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2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2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4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14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5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6" w:type="dxa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60AC6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A2" w:rsidRPr="00C26577" w:rsidRDefault="00B940A2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216"/>
        <w:gridCol w:w="2842"/>
        <w:gridCol w:w="2872"/>
        <w:gridCol w:w="2844"/>
        <w:gridCol w:w="2844"/>
      </w:tblGrid>
      <w:tr w:rsidR="00B940A2" w:rsidRPr="00C26577" w:rsidTr="00C93099">
        <w:trPr>
          <w:trHeight w:val="664"/>
        </w:trPr>
        <w:tc>
          <w:tcPr>
            <w:tcW w:w="3216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42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1406" w:type="dxa"/>
              <w:tblInd w:w="6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1"/>
              <w:gridCol w:w="1015"/>
            </w:tblGrid>
            <w:tr w:rsidR="00B940A2" w:rsidRPr="00C26577" w:rsidTr="00C93099">
              <w:trPr>
                <w:trHeight w:val="131"/>
              </w:trPr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44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A2" w:rsidRPr="00C26577" w:rsidTr="00C93099">
        <w:trPr>
          <w:trHeight w:val="325"/>
        </w:trPr>
        <w:tc>
          <w:tcPr>
            <w:tcW w:w="3216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2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4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40A2" w:rsidRPr="00C26577" w:rsidRDefault="00B940A2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14" w:type="dxa"/>
        <w:tblLook w:val="04A0"/>
      </w:tblPr>
      <w:tblGrid>
        <w:gridCol w:w="2095"/>
        <w:gridCol w:w="2095"/>
        <w:gridCol w:w="2096"/>
        <w:gridCol w:w="2096"/>
      </w:tblGrid>
      <w:tr w:rsidR="00B940A2" w:rsidRPr="00C26577" w:rsidTr="00322D30">
        <w:trPr>
          <w:trHeight w:val="300"/>
        </w:trPr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B940A2" w:rsidRPr="00C26577" w:rsidTr="00322D30">
        <w:trPr>
          <w:trHeight w:val="286"/>
        </w:trPr>
        <w:tc>
          <w:tcPr>
            <w:tcW w:w="2095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5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940A2" w:rsidRPr="00C26577" w:rsidRDefault="00B940A2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География 6 класс</w:t>
      </w:r>
    </w:p>
    <w:tbl>
      <w:tblPr>
        <w:tblStyle w:val="a5"/>
        <w:tblW w:w="0" w:type="auto"/>
        <w:tblLook w:val="04A0"/>
      </w:tblPr>
      <w:tblGrid>
        <w:gridCol w:w="3166"/>
        <w:gridCol w:w="2798"/>
        <w:gridCol w:w="2828"/>
        <w:gridCol w:w="2800"/>
        <w:gridCol w:w="2800"/>
      </w:tblGrid>
      <w:tr w:rsidR="00860AC6" w:rsidRPr="00C26577" w:rsidTr="00D7344D">
        <w:trPr>
          <w:trHeight w:val="694"/>
        </w:trPr>
        <w:tc>
          <w:tcPr>
            <w:tcW w:w="316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8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tbl>
            <w:tblPr>
              <w:tblW w:w="1385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5"/>
              <w:gridCol w:w="1000"/>
            </w:tblGrid>
            <w:tr w:rsidR="00860AC6" w:rsidRPr="00C26577" w:rsidTr="00D7344D">
              <w:trPr>
                <w:trHeight w:val="137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00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39"/>
        </w:trPr>
        <w:tc>
          <w:tcPr>
            <w:tcW w:w="3166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98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0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6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0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60AC6" w:rsidRPr="00C26577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География 7 класс</w:t>
      </w:r>
    </w:p>
    <w:tbl>
      <w:tblPr>
        <w:tblStyle w:val="a5"/>
        <w:tblW w:w="0" w:type="auto"/>
        <w:tblLook w:val="04A0"/>
      </w:tblPr>
      <w:tblGrid>
        <w:gridCol w:w="3143"/>
        <w:gridCol w:w="2778"/>
        <w:gridCol w:w="2807"/>
        <w:gridCol w:w="2779"/>
        <w:gridCol w:w="2779"/>
      </w:tblGrid>
      <w:tr w:rsidR="00860AC6" w:rsidRPr="00C26577" w:rsidTr="00D7344D">
        <w:trPr>
          <w:trHeight w:val="724"/>
        </w:trPr>
        <w:tc>
          <w:tcPr>
            <w:tcW w:w="3143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tbl>
            <w:tblPr>
              <w:tblW w:w="1374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"/>
              <w:gridCol w:w="992"/>
            </w:tblGrid>
            <w:tr w:rsidR="00860AC6" w:rsidRPr="00C26577" w:rsidTr="00D7344D">
              <w:trPr>
                <w:trHeight w:val="14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79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54"/>
        </w:trPr>
        <w:tc>
          <w:tcPr>
            <w:tcW w:w="3143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78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9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4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5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60AC6" w:rsidRDefault="00860AC6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40A2" w:rsidRPr="00C26577" w:rsidRDefault="00B940A2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География 10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43"/>
        <w:gridCol w:w="2778"/>
        <w:gridCol w:w="2807"/>
        <w:gridCol w:w="2779"/>
        <w:gridCol w:w="2779"/>
      </w:tblGrid>
      <w:tr w:rsidR="00B940A2" w:rsidRPr="00C26577" w:rsidTr="00C93099">
        <w:trPr>
          <w:trHeight w:val="724"/>
        </w:trPr>
        <w:tc>
          <w:tcPr>
            <w:tcW w:w="3143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tbl>
            <w:tblPr>
              <w:tblW w:w="1374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"/>
              <w:gridCol w:w="992"/>
            </w:tblGrid>
            <w:tr w:rsidR="00B940A2" w:rsidRPr="00C26577" w:rsidTr="00C93099">
              <w:trPr>
                <w:trHeight w:val="143"/>
              </w:trPr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79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A2" w:rsidRPr="00C26577" w:rsidTr="00C93099">
        <w:trPr>
          <w:trHeight w:val="354"/>
        </w:trPr>
        <w:tc>
          <w:tcPr>
            <w:tcW w:w="3143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9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9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40A2" w:rsidRPr="00C26577" w:rsidRDefault="00B940A2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45" w:type="dxa"/>
        <w:tblLook w:val="04A0"/>
      </w:tblPr>
      <w:tblGrid>
        <w:gridCol w:w="2095"/>
        <w:gridCol w:w="2095"/>
        <w:gridCol w:w="2096"/>
        <w:gridCol w:w="2096"/>
      </w:tblGrid>
      <w:tr w:rsidR="00B940A2" w:rsidRPr="00C26577" w:rsidTr="00322D30">
        <w:trPr>
          <w:trHeight w:val="300"/>
        </w:trPr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B940A2" w:rsidRPr="00C26577" w:rsidTr="00322D30">
        <w:trPr>
          <w:trHeight w:val="286"/>
        </w:trPr>
        <w:tc>
          <w:tcPr>
            <w:tcW w:w="2095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40A2" w:rsidRDefault="00B940A2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40A2" w:rsidRPr="00C26577" w:rsidRDefault="00B940A2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43"/>
        <w:gridCol w:w="2778"/>
        <w:gridCol w:w="2807"/>
        <w:gridCol w:w="2779"/>
        <w:gridCol w:w="2779"/>
      </w:tblGrid>
      <w:tr w:rsidR="00B940A2" w:rsidRPr="00C26577" w:rsidTr="00C93099">
        <w:trPr>
          <w:trHeight w:val="724"/>
        </w:trPr>
        <w:tc>
          <w:tcPr>
            <w:tcW w:w="3143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tbl>
            <w:tblPr>
              <w:tblW w:w="1374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2"/>
              <w:gridCol w:w="992"/>
            </w:tblGrid>
            <w:tr w:rsidR="00B940A2" w:rsidRPr="00C26577" w:rsidTr="00C93099">
              <w:trPr>
                <w:trHeight w:val="143"/>
              </w:trPr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B940A2" w:rsidRPr="00C26577" w:rsidRDefault="00B940A2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79" w:type="dxa"/>
          </w:tcPr>
          <w:p w:rsidR="00B940A2" w:rsidRPr="00C26577" w:rsidRDefault="00B940A2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A2" w:rsidRPr="00C26577" w:rsidTr="00C93099">
        <w:trPr>
          <w:trHeight w:val="354"/>
        </w:trPr>
        <w:tc>
          <w:tcPr>
            <w:tcW w:w="3143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8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9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9" w:type="dxa"/>
          </w:tcPr>
          <w:p w:rsidR="00B940A2" w:rsidRPr="00C26577" w:rsidRDefault="00B940A2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40A2" w:rsidRPr="00C26577" w:rsidRDefault="00B940A2" w:rsidP="00322D3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45" w:type="dxa"/>
        <w:tblLook w:val="04A0"/>
      </w:tblPr>
      <w:tblGrid>
        <w:gridCol w:w="2095"/>
        <w:gridCol w:w="2095"/>
        <w:gridCol w:w="2096"/>
        <w:gridCol w:w="2096"/>
      </w:tblGrid>
      <w:tr w:rsidR="00B940A2" w:rsidRPr="00C26577" w:rsidTr="00322D30">
        <w:trPr>
          <w:trHeight w:val="300"/>
        </w:trPr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B940A2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B940A2" w:rsidRPr="00C26577" w:rsidTr="00322D30">
        <w:trPr>
          <w:trHeight w:val="286"/>
        </w:trPr>
        <w:tc>
          <w:tcPr>
            <w:tcW w:w="2095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40A2"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6" w:type="dxa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B940A2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940A2" w:rsidRPr="00C26577" w:rsidRDefault="00B940A2" w:rsidP="00322D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Физика 7 класс</w:t>
      </w:r>
    </w:p>
    <w:tbl>
      <w:tblPr>
        <w:tblStyle w:val="a5"/>
        <w:tblW w:w="0" w:type="auto"/>
        <w:tblLook w:val="04A0"/>
      </w:tblPr>
      <w:tblGrid>
        <w:gridCol w:w="3160"/>
        <w:gridCol w:w="2793"/>
        <w:gridCol w:w="2822"/>
        <w:gridCol w:w="2794"/>
        <w:gridCol w:w="2794"/>
      </w:tblGrid>
      <w:tr w:rsidR="00860AC6" w:rsidRPr="00C26577" w:rsidTr="00D7344D">
        <w:trPr>
          <w:trHeight w:val="625"/>
        </w:trPr>
        <w:tc>
          <w:tcPr>
            <w:tcW w:w="316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3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tbl>
            <w:tblPr>
              <w:tblW w:w="1382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4"/>
              <w:gridCol w:w="998"/>
            </w:tblGrid>
            <w:tr w:rsidR="00860AC6" w:rsidRPr="00C26577" w:rsidTr="00D7344D">
              <w:trPr>
                <w:trHeight w:val="123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94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05"/>
        </w:trPr>
        <w:tc>
          <w:tcPr>
            <w:tcW w:w="3160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93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2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4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4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0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5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6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0AC6" w:rsidRDefault="00860AC6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099" w:rsidRPr="00C26577" w:rsidRDefault="00C93099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Физика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160"/>
        <w:gridCol w:w="2793"/>
        <w:gridCol w:w="2822"/>
        <w:gridCol w:w="2794"/>
        <w:gridCol w:w="2794"/>
      </w:tblGrid>
      <w:tr w:rsidR="00C93099" w:rsidRPr="00C26577" w:rsidTr="00C93099">
        <w:trPr>
          <w:trHeight w:val="625"/>
        </w:trPr>
        <w:tc>
          <w:tcPr>
            <w:tcW w:w="3160" w:type="dxa"/>
          </w:tcPr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93" w:type="dxa"/>
          </w:tcPr>
          <w:p w:rsidR="00C93099" w:rsidRPr="00C26577" w:rsidRDefault="00C93099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tbl>
            <w:tblPr>
              <w:tblW w:w="1382" w:type="dxa"/>
              <w:tblInd w:w="6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4"/>
              <w:gridCol w:w="998"/>
            </w:tblGrid>
            <w:tr w:rsidR="00C93099" w:rsidRPr="00C26577" w:rsidTr="00C93099">
              <w:trPr>
                <w:trHeight w:val="123"/>
              </w:trPr>
              <w:tc>
                <w:tcPr>
                  <w:tcW w:w="0" w:type="auto"/>
                </w:tcPr>
                <w:p w:rsidR="00C93099" w:rsidRPr="00C26577" w:rsidRDefault="00C93099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93099" w:rsidRPr="00C26577" w:rsidRDefault="00C93099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94" w:type="dxa"/>
          </w:tcPr>
          <w:p w:rsidR="00C93099" w:rsidRPr="00C26577" w:rsidRDefault="00C93099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099" w:rsidRPr="00C26577" w:rsidTr="00C93099">
        <w:trPr>
          <w:trHeight w:val="305"/>
        </w:trPr>
        <w:tc>
          <w:tcPr>
            <w:tcW w:w="3160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3" w:type="dxa"/>
          </w:tcPr>
          <w:p w:rsidR="00C93099" w:rsidRPr="00C26577" w:rsidRDefault="00C93099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4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3099" w:rsidRPr="00C26577" w:rsidRDefault="00C93099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000" w:type="dxa"/>
        <w:tblLook w:val="04A0"/>
      </w:tblPr>
      <w:tblGrid>
        <w:gridCol w:w="2095"/>
        <w:gridCol w:w="2095"/>
        <w:gridCol w:w="2096"/>
        <w:gridCol w:w="2096"/>
      </w:tblGrid>
      <w:tr w:rsidR="00C93099" w:rsidRPr="00C26577" w:rsidTr="00C93099">
        <w:trPr>
          <w:trHeight w:val="300"/>
        </w:trPr>
        <w:tc>
          <w:tcPr>
            <w:tcW w:w="2095" w:type="dxa"/>
          </w:tcPr>
          <w:p w:rsidR="00C93099" w:rsidRPr="00C26577" w:rsidRDefault="00C930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C93099" w:rsidRPr="00C26577" w:rsidRDefault="00C930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C93099" w:rsidRPr="00C26577" w:rsidRDefault="00C930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C93099" w:rsidRPr="00C26577" w:rsidRDefault="00C93099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C93099" w:rsidRPr="00C26577" w:rsidTr="00C93099">
        <w:trPr>
          <w:trHeight w:val="286"/>
        </w:trPr>
        <w:tc>
          <w:tcPr>
            <w:tcW w:w="2095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C93099" w:rsidRPr="00C26577" w:rsidRDefault="00322D30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93099" w:rsidRPr="00C26577" w:rsidRDefault="00C93099" w:rsidP="00322D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>Английский язык 7 класс</w:t>
      </w:r>
    </w:p>
    <w:tbl>
      <w:tblPr>
        <w:tblStyle w:val="a5"/>
        <w:tblW w:w="0" w:type="auto"/>
        <w:tblLook w:val="04A0"/>
      </w:tblPr>
      <w:tblGrid>
        <w:gridCol w:w="3259"/>
        <w:gridCol w:w="2880"/>
        <w:gridCol w:w="2910"/>
        <w:gridCol w:w="2882"/>
        <w:gridCol w:w="2882"/>
      </w:tblGrid>
      <w:tr w:rsidR="00860AC6" w:rsidRPr="00C26577" w:rsidTr="00D7344D">
        <w:trPr>
          <w:trHeight w:val="833"/>
        </w:trPr>
        <w:tc>
          <w:tcPr>
            <w:tcW w:w="3259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0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tbl>
            <w:tblPr>
              <w:tblW w:w="1425" w:type="dxa"/>
              <w:tblInd w:w="7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6"/>
              <w:gridCol w:w="1029"/>
            </w:tblGrid>
            <w:tr w:rsidR="00860AC6" w:rsidRPr="00C26577" w:rsidTr="00D7344D">
              <w:trPr>
                <w:trHeight w:val="164"/>
              </w:trPr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322D30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82" w:type="dxa"/>
          </w:tcPr>
          <w:p w:rsidR="00860AC6" w:rsidRPr="00C26577" w:rsidRDefault="00860AC6" w:rsidP="00322D30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407"/>
        </w:trPr>
        <w:tc>
          <w:tcPr>
            <w:tcW w:w="3259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80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0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8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2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0AC6" w:rsidRPr="00C26577" w:rsidRDefault="00860AC6" w:rsidP="00322D3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895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322D30">
        <w:trPr>
          <w:trHeight w:val="300"/>
        </w:trPr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lastRenderedPageBreak/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860AC6" w:rsidP="00322D30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322D30">
        <w:trPr>
          <w:trHeight w:val="286"/>
        </w:trPr>
        <w:tc>
          <w:tcPr>
            <w:tcW w:w="2095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5" w:type="dxa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</w:tcPr>
          <w:p w:rsidR="00860AC6" w:rsidRPr="00C26577" w:rsidRDefault="00860AC6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F2DBDB" w:themeFill="accent2" w:themeFillTint="33"/>
          </w:tcPr>
          <w:p w:rsidR="00860AC6" w:rsidRPr="00C26577" w:rsidRDefault="00D0486C" w:rsidP="003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AC6" w:rsidRPr="00C2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0AC6" w:rsidRPr="00C26577" w:rsidRDefault="00860AC6" w:rsidP="00860AC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AC6" w:rsidRPr="00C26577" w:rsidRDefault="00C93099" w:rsidP="00860AC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="00860AC6"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0AC6"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3259"/>
        <w:gridCol w:w="2880"/>
        <w:gridCol w:w="2910"/>
        <w:gridCol w:w="2882"/>
        <w:gridCol w:w="2882"/>
      </w:tblGrid>
      <w:tr w:rsidR="00860AC6" w:rsidRPr="00C26577" w:rsidTr="00D7344D">
        <w:trPr>
          <w:trHeight w:val="694"/>
        </w:trPr>
        <w:tc>
          <w:tcPr>
            <w:tcW w:w="3259" w:type="dxa"/>
          </w:tcPr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0" w:type="dxa"/>
          </w:tcPr>
          <w:p w:rsidR="00860AC6" w:rsidRPr="00C26577" w:rsidRDefault="00860AC6" w:rsidP="00D7344D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«2»</w:t>
            </w:r>
          </w:p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tbl>
            <w:tblPr>
              <w:tblW w:w="1425" w:type="dxa"/>
              <w:tblInd w:w="7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6"/>
              <w:gridCol w:w="1029"/>
            </w:tblGrid>
            <w:tr w:rsidR="00860AC6" w:rsidRPr="00C26577" w:rsidTr="00D7344D">
              <w:trPr>
                <w:trHeight w:val="137"/>
              </w:trPr>
              <w:tc>
                <w:tcPr>
                  <w:tcW w:w="0" w:type="auto"/>
                </w:tcPr>
                <w:p w:rsidR="00860AC6" w:rsidRPr="00C26577" w:rsidRDefault="00860AC6" w:rsidP="00D7344D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860AC6" w:rsidRPr="00C26577" w:rsidRDefault="00860AC6" w:rsidP="00D7344D">
                  <w:pPr>
                    <w:pStyle w:val="Default"/>
                    <w:jc w:val="center"/>
                    <w:rPr>
                      <w:b/>
                    </w:rPr>
                  </w:pPr>
                  <w:r w:rsidRPr="00C26577">
                    <w:rPr>
                      <w:b/>
                    </w:rPr>
                    <w:t>«3»</w:t>
                  </w:r>
                </w:p>
              </w:tc>
            </w:tr>
          </w:tbl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82" w:type="dxa"/>
          </w:tcPr>
          <w:p w:rsidR="00860AC6" w:rsidRPr="00C26577" w:rsidRDefault="00860AC6" w:rsidP="00D7344D">
            <w:pPr>
              <w:pStyle w:val="Default"/>
              <w:jc w:val="center"/>
              <w:rPr>
                <w:b/>
              </w:rPr>
            </w:pPr>
            <w:r w:rsidRPr="00C26577">
              <w:rPr>
                <w:b/>
              </w:rPr>
              <w:t>«5»</w:t>
            </w:r>
          </w:p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AC6" w:rsidRPr="00C26577" w:rsidTr="00D7344D">
        <w:trPr>
          <w:trHeight w:val="339"/>
        </w:trPr>
        <w:tc>
          <w:tcPr>
            <w:tcW w:w="3259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2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2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0AC6" w:rsidRPr="00C26577" w:rsidRDefault="00860AC6" w:rsidP="00860AC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820" w:type="dxa"/>
        <w:tblLook w:val="04A0"/>
      </w:tblPr>
      <w:tblGrid>
        <w:gridCol w:w="2095"/>
        <w:gridCol w:w="2095"/>
        <w:gridCol w:w="2096"/>
        <w:gridCol w:w="2096"/>
      </w:tblGrid>
      <w:tr w:rsidR="00860AC6" w:rsidRPr="00C26577" w:rsidTr="00D7344D">
        <w:trPr>
          <w:trHeight w:val="300"/>
        </w:trPr>
        <w:tc>
          <w:tcPr>
            <w:tcW w:w="2095" w:type="dxa"/>
          </w:tcPr>
          <w:p w:rsidR="00860AC6" w:rsidRPr="00C26577" w:rsidRDefault="00860AC6" w:rsidP="00D7344D">
            <w:pPr>
              <w:pStyle w:val="Default"/>
              <w:jc w:val="center"/>
            </w:pPr>
            <w:r w:rsidRPr="00C26577">
              <w:rPr>
                <w:b/>
                <w:bCs/>
              </w:rPr>
              <w:t>всего участников</w:t>
            </w:r>
          </w:p>
        </w:tc>
        <w:tc>
          <w:tcPr>
            <w:tcW w:w="2095" w:type="dxa"/>
          </w:tcPr>
          <w:p w:rsidR="00860AC6" w:rsidRPr="00C26577" w:rsidRDefault="00860AC6" w:rsidP="00D7344D">
            <w:pPr>
              <w:pStyle w:val="Default"/>
              <w:jc w:val="center"/>
            </w:pPr>
            <w:r w:rsidRPr="00C26577">
              <w:rPr>
                <w:b/>
                <w:bCs/>
              </w:rPr>
              <w:t>подтвердил</w:t>
            </w:r>
          </w:p>
        </w:tc>
        <w:tc>
          <w:tcPr>
            <w:tcW w:w="2096" w:type="dxa"/>
          </w:tcPr>
          <w:p w:rsidR="00860AC6" w:rsidRPr="00C26577" w:rsidRDefault="00860AC6" w:rsidP="00D7344D">
            <w:pPr>
              <w:pStyle w:val="Default"/>
              <w:jc w:val="center"/>
            </w:pPr>
            <w:r w:rsidRPr="00C26577">
              <w:rPr>
                <w:b/>
                <w:bCs/>
              </w:rPr>
              <w:t>повысил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860AC6" w:rsidP="00D7344D">
            <w:pPr>
              <w:pStyle w:val="Default"/>
              <w:jc w:val="center"/>
            </w:pPr>
            <w:r w:rsidRPr="00C26577">
              <w:rPr>
                <w:b/>
                <w:bCs/>
              </w:rPr>
              <w:t>понизил</w:t>
            </w:r>
          </w:p>
        </w:tc>
      </w:tr>
      <w:tr w:rsidR="00860AC6" w:rsidRPr="00C26577" w:rsidTr="00D7344D">
        <w:trPr>
          <w:trHeight w:val="286"/>
        </w:trPr>
        <w:tc>
          <w:tcPr>
            <w:tcW w:w="2095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5" w:type="dxa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</w:tcPr>
          <w:p w:rsidR="00860AC6" w:rsidRPr="00C26577" w:rsidRDefault="00860AC6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860AC6" w:rsidRPr="00C26577" w:rsidRDefault="00322D30" w:rsidP="00D7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2031" w:rsidRDefault="00CA2031" w:rsidP="006E441F">
      <w:pPr>
        <w:pStyle w:val="Default"/>
        <w:tabs>
          <w:tab w:val="left" w:pos="945"/>
        </w:tabs>
      </w:pPr>
    </w:p>
    <w:p w:rsidR="005355CC" w:rsidRDefault="005355CC" w:rsidP="00322D30">
      <w:pPr>
        <w:pStyle w:val="Default"/>
        <w:tabs>
          <w:tab w:val="left" w:pos="945"/>
        </w:tabs>
      </w:pPr>
    </w:p>
    <w:p w:rsidR="0047355C" w:rsidRDefault="005355CC" w:rsidP="0047355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r w:rsidR="00322D3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>учителям-предметникам</w:t>
      </w:r>
      <w:r w:rsidR="00322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по подготовке </w:t>
      </w:r>
      <w:proofErr w:type="gramStart"/>
      <w:r w:rsidRPr="00C2657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26577">
        <w:rPr>
          <w:rFonts w:ascii="Times New Roman" w:hAnsi="Times New Roman" w:cs="Times New Roman"/>
          <w:b/>
          <w:bCs/>
          <w:sz w:val="24"/>
          <w:szCs w:val="24"/>
        </w:rPr>
        <w:t xml:space="preserve"> к ВПР:</w:t>
      </w:r>
    </w:p>
    <w:p w:rsidR="0047355C" w:rsidRPr="0047355C" w:rsidRDefault="0047355C" w:rsidP="004735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</w:t>
      </w:r>
      <w:r w:rsidRPr="0047355C">
        <w:rPr>
          <w:rFonts w:ascii="Times New Roman" w:hAnsi="Times New Roman" w:cs="Times New Roman"/>
          <w:bCs/>
          <w:sz w:val="24"/>
          <w:szCs w:val="24"/>
        </w:rPr>
        <w:t xml:space="preserve">чителям-предметникам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математике, истории, биологии, обществознанию, географии и физике обратить особое внимание на объективность выставления четвертной оценки по предмету и </w:t>
      </w:r>
      <w:r w:rsidRPr="0047355C">
        <w:rPr>
          <w:rFonts w:ascii="Times New Roman" w:hAnsi="Times New Roman" w:cs="Times New Roman"/>
          <w:sz w:val="24"/>
          <w:szCs w:val="24"/>
        </w:rPr>
        <w:t>использовать ВПР как форму промежуточной аттестации в каче</w:t>
      </w:r>
      <w:r>
        <w:rPr>
          <w:rFonts w:ascii="Times New Roman" w:hAnsi="Times New Roman" w:cs="Times New Roman"/>
          <w:sz w:val="24"/>
          <w:szCs w:val="24"/>
        </w:rPr>
        <w:t>стве итоговых контрольных работ;</w:t>
      </w:r>
    </w:p>
    <w:p w:rsidR="005355CC" w:rsidRPr="00C26577" w:rsidRDefault="005355CC" w:rsidP="005355CC">
      <w:pPr>
        <w:pStyle w:val="Default"/>
      </w:pPr>
      <w:r w:rsidRPr="00C26577">
        <w:t xml:space="preserve">- необходимо включить в содержание уроков задания на работу с информацией, представленной в различном виде (художественных и научно-познавательных текстов, таблиц, диаграмм, графиков и др.); </w:t>
      </w:r>
    </w:p>
    <w:p w:rsidR="005355CC" w:rsidRPr="00C26577" w:rsidRDefault="005355CC" w:rsidP="005355CC">
      <w:pPr>
        <w:pStyle w:val="Default"/>
      </w:pPr>
      <w:r w:rsidRPr="00C26577">
        <w:t xml:space="preserve">- решать учебные и практические задачи на основе предметных знаний и умений, а также универсальных учебных действий на </w:t>
      </w:r>
      <w:proofErr w:type="spellStart"/>
      <w:r w:rsidRPr="00C26577">
        <w:t>межпредметной</w:t>
      </w:r>
      <w:proofErr w:type="spellEnd"/>
      <w:r w:rsidRPr="00C26577">
        <w:t xml:space="preserve"> основе; </w:t>
      </w:r>
    </w:p>
    <w:p w:rsidR="005355CC" w:rsidRPr="00C26577" w:rsidRDefault="005355CC" w:rsidP="005355CC">
      <w:pPr>
        <w:pStyle w:val="Default"/>
      </w:pPr>
      <w:r w:rsidRPr="00C26577">
        <w:t xml:space="preserve">- при планировании уроков избегать однообразной формулировки заданий, обучать школьников разным способам выполнения задания; </w:t>
      </w:r>
    </w:p>
    <w:p w:rsidR="005355CC" w:rsidRPr="00C26577" w:rsidRDefault="005355CC" w:rsidP="005355CC">
      <w:pPr>
        <w:pStyle w:val="Default"/>
      </w:pPr>
      <w:r w:rsidRPr="00C26577">
        <w:t xml:space="preserve">- учить учеников объяснять выполнение заданий, доказывать, почему ими выбран тот или иной способ действия; </w:t>
      </w:r>
    </w:p>
    <w:p w:rsidR="005355CC" w:rsidRPr="00322D30" w:rsidRDefault="005355CC" w:rsidP="00322D30">
      <w:pPr>
        <w:rPr>
          <w:rFonts w:ascii="Times New Roman" w:hAnsi="Times New Roman" w:cs="Times New Roman"/>
          <w:sz w:val="24"/>
          <w:szCs w:val="24"/>
        </w:rPr>
      </w:pPr>
      <w:r w:rsidRPr="00C26577">
        <w:rPr>
          <w:rFonts w:ascii="Times New Roman" w:hAnsi="Times New Roman" w:cs="Times New Roman"/>
          <w:sz w:val="24"/>
          <w:szCs w:val="24"/>
        </w:rPr>
        <w:t>- учить детей ориентироваться в определенной жизненной ситуации, описанной в задании (задаче), учить осознанному выделению данных, выбору действий;</w:t>
      </w:r>
      <w:r w:rsidR="00322D30">
        <w:rPr>
          <w:rFonts w:ascii="Times New Roman" w:hAnsi="Times New Roman" w:cs="Times New Roman"/>
          <w:sz w:val="24"/>
          <w:szCs w:val="24"/>
        </w:rPr>
        <w:br/>
      </w:r>
      <w:r w:rsidRPr="00322D30">
        <w:rPr>
          <w:rFonts w:ascii="Times New Roman" w:hAnsi="Times New Roman" w:cs="Times New Roman"/>
          <w:sz w:val="24"/>
          <w:szCs w:val="24"/>
        </w:rPr>
        <w:t xml:space="preserve">- больше внимания следует уделять обучению выразительному осмысленному чтению текста задания (задачи), так как причинами ошибок могут стать и невозможность самостоятельно правильно прочитать задание (задачу), расставить логические ударения, выявить суть задания и т.д.; </w:t>
      </w:r>
      <w:r w:rsidR="00322D30" w:rsidRPr="00322D30">
        <w:rPr>
          <w:rFonts w:ascii="Times New Roman" w:hAnsi="Times New Roman" w:cs="Times New Roman"/>
          <w:sz w:val="24"/>
          <w:szCs w:val="24"/>
        </w:rPr>
        <w:br/>
      </w:r>
      <w:r w:rsidRPr="00322D30">
        <w:rPr>
          <w:rFonts w:ascii="Times New Roman" w:hAnsi="Times New Roman" w:cs="Times New Roman"/>
          <w:sz w:val="24"/>
          <w:szCs w:val="24"/>
        </w:rPr>
        <w:t xml:space="preserve">- учить обучающихся внимательному чтению и неукоснительному выполнению инструкций при выполнении контрольной работы; </w:t>
      </w:r>
      <w:r w:rsidR="00322D30" w:rsidRPr="00322D30">
        <w:rPr>
          <w:rFonts w:ascii="Times New Roman" w:hAnsi="Times New Roman" w:cs="Times New Roman"/>
          <w:sz w:val="24"/>
          <w:szCs w:val="24"/>
        </w:rPr>
        <w:br/>
      </w:r>
      <w:r w:rsidRPr="00322D30">
        <w:rPr>
          <w:rFonts w:ascii="Times New Roman" w:hAnsi="Times New Roman" w:cs="Times New Roman"/>
          <w:sz w:val="24"/>
          <w:szCs w:val="24"/>
        </w:rPr>
        <w:t xml:space="preserve">- разъяснять возможность исправления </w:t>
      </w:r>
      <w:proofErr w:type="gramStart"/>
      <w:r w:rsidRPr="00322D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22D30">
        <w:rPr>
          <w:rFonts w:ascii="Times New Roman" w:hAnsi="Times New Roman" w:cs="Times New Roman"/>
          <w:sz w:val="24"/>
          <w:szCs w:val="24"/>
        </w:rPr>
        <w:t xml:space="preserve"> самостоятельно выявленных ошибок в контрольных работах, данный навык - показатель </w:t>
      </w:r>
      <w:proofErr w:type="spellStart"/>
      <w:r w:rsidRPr="00322D30">
        <w:rPr>
          <w:rFonts w:ascii="Times New Roman" w:hAnsi="Times New Roman" w:cs="Times New Roman"/>
          <w:sz w:val="24"/>
          <w:szCs w:val="24"/>
        </w:rPr>
        <w:lastRenderedPageBreak/>
        <w:t>сформированности</w:t>
      </w:r>
      <w:proofErr w:type="spellEnd"/>
      <w:r w:rsidRPr="00322D30">
        <w:rPr>
          <w:rFonts w:ascii="Times New Roman" w:hAnsi="Times New Roman" w:cs="Times New Roman"/>
          <w:sz w:val="24"/>
          <w:szCs w:val="24"/>
        </w:rPr>
        <w:t xml:space="preserve"> важнейшего для учебной деятельности действия – самоконтроля; </w:t>
      </w:r>
      <w:r w:rsidR="00322D30" w:rsidRPr="00322D30">
        <w:rPr>
          <w:rFonts w:ascii="Times New Roman" w:hAnsi="Times New Roman" w:cs="Times New Roman"/>
          <w:sz w:val="24"/>
          <w:szCs w:val="24"/>
        </w:rPr>
        <w:br/>
      </w:r>
      <w:r w:rsidRPr="00322D30">
        <w:rPr>
          <w:rFonts w:ascii="Times New Roman" w:hAnsi="Times New Roman" w:cs="Times New Roman"/>
          <w:sz w:val="24"/>
          <w:szCs w:val="24"/>
        </w:rPr>
        <w:t xml:space="preserve">- особое внимание уделять тем отдельным умениям или группам умений, которые сформированы менее чем у половины учащихся класса. </w:t>
      </w:r>
    </w:p>
    <w:p w:rsidR="005355CC" w:rsidRPr="00C26577" w:rsidRDefault="005355CC" w:rsidP="005355CC">
      <w:pPr>
        <w:pStyle w:val="Default"/>
        <w:ind w:firstLine="708"/>
      </w:pPr>
      <w:r w:rsidRPr="00C26577">
        <w:t>В 20</w:t>
      </w:r>
      <w:r w:rsidR="00322D30">
        <w:t>21</w:t>
      </w:r>
      <w:r w:rsidRPr="00C26577">
        <w:t>-202</w:t>
      </w:r>
      <w:r w:rsidR="00322D30">
        <w:t>2</w:t>
      </w:r>
      <w:r w:rsidRPr="00C26577">
        <w:t xml:space="preserve"> учебном году количество охваченных проверочными работами классов будет увеличено, а число предметов, по которым будут проводиться ВПР, расширится. Проведение этих работ позволит отслеживать изменение уров</w:t>
      </w:r>
      <w:r w:rsidR="00322D30">
        <w:t>ня знаний школьников в динамике.</w:t>
      </w:r>
    </w:p>
    <w:p w:rsidR="005355CC" w:rsidRPr="00C26577" w:rsidRDefault="005355CC" w:rsidP="005355CC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F85597" w:rsidRPr="007C2FBA" w:rsidRDefault="007C2FBA" w:rsidP="005355C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2FBA">
        <w:rPr>
          <w:rFonts w:ascii="Times New Roman" w:hAnsi="Times New Roman" w:cs="Times New Roman"/>
          <w:sz w:val="24"/>
          <w:szCs w:val="24"/>
        </w:rPr>
        <w:t>Аналитическую справку составил: Тюрина В.А., заместитель директора по УВР</w:t>
      </w:r>
    </w:p>
    <w:sectPr w:rsidR="00F85597" w:rsidRPr="007C2FBA" w:rsidSect="00F855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97"/>
    <w:rsid w:val="00026AEE"/>
    <w:rsid w:val="00055EAF"/>
    <w:rsid w:val="00075074"/>
    <w:rsid w:val="00184444"/>
    <w:rsid w:val="00216688"/>
    <w:rsid w:val="00242189"/>
    <w:rsid w:val="002E1A62"/>
    <w:rsid w:val="00322D30"/>
    <w:rsid w:val="0047355C"/>
    <w:rsid w:val="004B1A21"/>
    <w:rsid w:val="005355CC"/>
    <w:rsid w:val="005C3958"/>
    <w:rsid w:val="006C6211"/>
    <w:rsid w:val="006E441F"/>
    <w:rsid w:val="0077669A"/>
    <w:rsid w:val="007C2FBA"/>
    <w:rsid w:val="007E5D5F"/>
    <w:rsid w:val="008101AD"/>
    <w:rsid w:val="00860AC6"/>
    <w:rsid w:val="00966853"/>
    <w:rsid w:val="00B940A2"/>
    <w:rsid w:val="00C31199"/>
    <w:rsid w:val="00C73041"/>
    <w:rsid w:val="00C93099"/>
    <w:rsid w:val="00CA2031"/>
    <w:rsid w:val="00D0486C"/>
    <w:rsid w:val="00D47875"/>
    <w:rsid w:val="00D7344D"/>
    <w:rsid w:val="00D96861"/>
    <w:rsid w:val="00DD5118"/>
    <w:rsid w:val="00F85597"/>
    <w:rsid w:val="00FE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23</cp:revision>
  <dcterms:created xsi:type="dcterms:W3CDTF">2021-10-25T07:09:00Z</dcterms:created>
  <dcterms:modified xsi:type="dcterms:W3CDTF">2021-10-26T08:31:00Z</dcterms:modified>
</cp:coreProperties>
</file>